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FA" w:rsidRDefault="00E924FA" w:rsidP="00E924FA">
      <w:pPr>
        <w:widowControl w:val="0"/>
        <w:autoSpaceDE w:val="0"/>
        <w:autoSpaceDN w:val="0"/>
        <w:adjustRightInd w:val="0"/>
        <w:jc w:val="both"/>
        <w:rPr>
          <w:rFonts w:hint="eastAsia"/>
          <w:lang w:eastAsia="ko-KR"/>
        </w:rPr>
      </w:pPr>
    </w:p>
    <w:p w:rsidR="00E924FA" w:rsidRDefault="00E924FA" w:rsidP="00E924FA">
      <w:pPr>
        <w:widowControl w:val="0"/>
        <w:autoSpaceDE w:val="0"/>
        <w:autoSpaceDN w:val="0"/>
        <w:adjustRightInd w:val="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991D86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[</w:t>
      </w:r>
      <w:r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 xml:space="preserve">page </w:t>
      </w:r>
      <w:r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  <w:t>64</w:t>
      </w:r>
      <w:r w:rsidRPr="00991D86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]</w:t>
      </w:r>
    </w:p>
    <w:p w:rsidR="00E924FA" w:rsidRDefault="00E924FA" w:rsidP="00E924FA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20416164" wp14:editId="0741EC95">
            <wp:extent cx="4079240" cy="3601720"/>
            <wp:effectExtent l="19050" t="0" r="0" b="0"/>
            <wp:docPr id="26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[</w:t>
      </w:r>
      <w:r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 xml:space="preserve">page </w:t>
      </w:r>
      <w:r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  <w:t>65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]</w:t>
      </w: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071DCCE6" wp14:editId="1D4A52F2">
            <wp:extent cx="4102735" cy="3601720"/>
            <wp:effectExtent l="19050" t="0" r="0" b="0"/>
            <wp:docPr id="27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B42">
        <w:t xml:space="preserve"> 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[</w:t>
      </w:r>
      <w:r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 xml:space="preserve">page </w:t>
      </w:r>
      <w:r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  <w:t>66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]</w:t>
      </w:r>
      <w:r>
        <w:rPr>
          <w:rFonts w:cs="Times New Roman"/>
          <w:noProof/>
          <w:color w:val="auto"/>
          <w:sz w:val="2"/>
          <w:szCs w:val="2"/>
          <w:lang w:eastAsia="ko-KR"/>
        </w:rPr>
        <w:lastRenderedPageBreak/>
        <w:drawing>
          <wp:inline distT="0" distB="0" distL="0" distR="0" wp14:anchorId="475CDB04" wp14:editId="504AFEC5">
            <wp:extent cx="3082290" cy="2890520"/>
            <wp:effectExtent l="19050" t="0" r="3810" b="0"/>
            <wp:docPr id="29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B42">
        <w:t xml:space="preserve"> 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[</w:t>
      </w:r>
      <w:r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 xml:space="preserve">page </w:t>
      </w:r>
      <w:r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  <w:t>67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]</w:t>
      </w: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681CAEFE" wp14:editId="2F7247E7">
            <wp:extent cx="4086860" cy="3594100"/>
            <wp:effectExtent l="19050" t="0" r="8890" b="0"/>
            <wp:docPr id="30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B42">
        <w:t xml:space="preserve"> 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[</w:t>
      </w:r>
      <w:r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 xml:space="preserve">page </w:t>
      </w:r>
      <w:r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  <w:t>68</w:t>
      </w:r>
      <w:r w:rsidRPr="007B1B42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]</w:t>
      </w:r>
    </w:p>
    <w:p w:rsidR="00E924FA" w:rsidRDefault="00E924FA" w:rsidP="00E924FA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hint="eastAsia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lastRenderedPageBreak/>
        <w:drawing>
          <wp:inline distT="0" distB="0" distL="0" distR="0" wp14:anchorId="4E3D2589" wp14:editId="1AD5D097">
            <wp:extent cx="2941955" cy="3601720"/>
            <wp:effectExtent l="19050" t="0" r="0" b="0"/>
            <wp:docPr id="32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B42">
        <w:t xml:space="preserve"> </w:t>
      </w:r>
    </w:p>
    <w:p w:rsidR="009D1AD0" w:rsidRDefault="009D1AD0">
      <w:bookmarkStart w:id="0" w:name="_GoBack"/>
      <w:bookmarkEnd w:id="0"/>
    </w:p>
    <w:sectPr w:rsidR="009D1A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aansoft Dotum">
    <w:altName w:val="Times New Roman"/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FA"/>
    <w:rsid w:val="000733F1"/>
    <w:rsid w:val="00111ECB"/>
    <w:rsid w:val="00272D00"/>
    <w:rsid w:val="00416F5B"/>
    <w:rsid w:val="004A7200"/>
    <w:rsid w:val="006202CA"/>
    <w:rsid w:val="006437A7"/>
    <w:rsid w:val="006F5D51"/>
    <w:rsid w:val="0070011B"/>
    <w:rsid w:val="00706475"/>
    <w:rsid w:val="00744DA0"/>
    <w:rsid w:val="00964165"/>
    <w:rsid w:val="009D1AD0"/>
    <w:rsid w:val="00A90012"/>
    <w:rsid w:val="00B220A4"/>
    <w:rsid w:val="00B27306"/>
    <w:rsid w:val="00CA3392"/>
    <w:rsid w:val="00CB5C82"/>
    <w:rsid w:val="00D53AFE"/>
    <w:rsid w:val="00DA4E85"/>
    <w:rsid w:val="00E9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FA"/>
    <w:rPr>
      <w:rFonts w:ascii="Haansoft Dotum" w:eastAsiaTheme="minorEastAsia" w:hAnsi="Haansoft Dotum" w:cs="Haansoft Dotum"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2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924FA"/>
    <w:rPr>
      <w:rFonts w:asciiTheme="majorHAnsi" w:eastAsiaTheme="majorEastAsia" w:hAnsiTheme="majorHAnsi" w:cstheme="majorBidi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FA"/>
    <w:rPr>
      <w:rFonts w:ascii="Haansoft Dotum" w:eastAsiaTheme="minorEastAsia" w:hAnsi="Haansoft Dotum" w:cs="Haansoft Dotum"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2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924FA"/>
    <w:rPr>
      <w:rFonts w:asciiTheme="majorHAnsi" w:eastAsiaTheme="majorEastAsia" w:hAnsiTheme="majorHAnsi" w:cstheme="majorBidi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sogang</dc:creator>
  <cp:lastModifiedBy>sogang</cp:lastModifiedBy>
  <cp:revision>1</cp:revision>
  <dcterms:created xsi:type="dcterms:W3CDTF">2011-09-26T12:10:00Z</dcterms:created>
  <dcterms:modified xsi:type="dcterms:W3CDTF">2011-09-26T12:10:00Z</dcterms:modified>
</cp:coreProperties>
</file>